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99"/>
        <w:gridCol w:w="638"/>
        <w:gridCol w:w="745"/>
        <w:gridCol w:w="744"/>
        <w:gridCol w:w="744"/>
        <w:gridCol w:w="745"/>
        <w:gridCol w:w="744"/>
        <w:gridCol w:w="635"/>
        <w:gridCol w:w="2007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bookmarkStart w:id="0" w:name="_GoBack"/>
            <w:r w:rsidR="003E5123">
              <w:rPr>
                <w:noProof/>
                <w:lang w:eastAsia="ru-RU"/>
              </w:rPr>
              <w:drawing>
                <wp:inline distT="0" distB="0" distL="0" distR="0" wp14:anchorId="61B81C76" wp14:editId="6F28B454">
                  <wp:extent cx="541020" cy="914400"/>
                  <wp:effectExtent l="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</w:t>
            </w:r>
          </w:p>
        </w:tc>
      </w:tr>
      <w:tr w:rsidR="00F91D59" w:rsidTr="00FB746E">
        <w:trPr>
          <w:gridAfter w:val="1"/>
          <w:wAfter w:w="19" w:type="dxa"/>
          <w:trHeight w:val="1419"/>
        </w:trPr>
        <w:tc>
          <w:tcPr>
            <w:tcW w:w="10301" w:type="dxa"/>
            <w:gridSpan w:val="9"/>
            <w:vAlign w:val="center"/>
          </w:tcPr>
          <w:p w:rsidR="00F91D59" w:rsidRDefault="00F91D59" w:rsidP="00FB746E">
            <w:pPr>
              <w:pStyle w:val="3"/>
              <w:spacing w:line="276" w:lineRule="auto"/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B746E" w:rsidRPr="00FB746E" w:rsidRDefault="00FB746E" w:rsidP="00FB746E">
            <w:pPr>
              <w:jc w:val="center"/>
              <w:rPr>
                <w:b/>
              </w:rPr>
            </w:pPr>
            <w:r w:rsidRPr="00FB746E">
              <w:rPr>
                <w:b/>
              </w:rPr>
              <w:t>АКСАЙСКОГО РАЙОНА РОСТОВСКОЙ ОБЛАСТИ</w:t>
            </w: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B746E" w:rsidTr="00FB746E">
        <w:trPr>
          <w:cantSplit/>
          <w:trHeight w:hRule="exact" w:val="577"/>
        </w:trPr>
        <w:tc>
          <w:tcPr>
            <w:tcW w:w="329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FB746E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B746E" w:rsidRPr="00FB746E" w:rsidRDefault="00FB746E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FB746E">
              <w:rPr>
                <w:rFonts w:ascii="Times New Roman" w:hAnsi="Times New Roman"/>
                <w:bCs/>
                <w:szCs w:val="28"/>
                <w:lang w:eastAsia="en-US"/>
              </w:rPr>
              <w:t>30.09.2019</w:t>
            </w:r>
          </w:p>
        </w:tc>
        <w:tc>
          <w:tcPr>
            <w:tcW w:w="63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0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    № 209</w:t>
            </w: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="00C247E3">
        <w:rPr>
          <w:sz w:val="28"/>
          <w:szCs w:val="28"/>
        </w:rPr>
        <w:t xml:space="preserve"> сельского поселения № 166 от 01.08.2018</w:t>
      </w:r>
      <w:r w:rsidRPr="00894B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 xml:space="preserve">Управление имуществом </w:t>
      </w:r>
      <w:proofErr w:type="spellStart"/>
      <w:r w:rsidR="00261560">
        <w:t>Истоминского</w:t>
      </w:r>
      <w:proofErr w:type="spellEnd"/>
      <w:r w:rsidR="00261560">
        <w:t xml:space="preserve">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FB746E">
        <w:t xml:space="preserve"> 984,8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FB746E">
        <w:t>984,8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F56CAA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F56CAA">
        <w:t>0,0</w:t>
      </w:r>
      <w:r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2026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2027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>2028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2030 год – 0,0</w:t>
      </w:r>
      <w:r w:rsidR="00C01227"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FB746E">
        <w:t xml:space="preserve"> 938,8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FB746E">
        <w:t>938,8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8053E" w:rsidRPr="0058053E" w:rsidTr="00BA1C19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BA1C19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BA1C1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8053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58053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BA1C19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FB746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BA1C1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F56CAA" w:rsidRDefault="00F56CAA" w:rsidP="00F56CAA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F56CAA" w:rsidRPr="00157CD1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Истоминского</w:t>
      </w:r>
      <w:proofErr w:type="spellEnd"/>
      <w:r w:rsidR="00FB746E">
        <w:t xml:space="preserve"> сельского поселения № 190 от 09.09</w:t>
      </w:r>
      <w:r>
        <w:t>.2019 года.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8A" w:rsidRDefault="00146B8A" w:rsidP="00A45FBF">
      <w:pPr>
        <w:spacing w:after="0" w:line="240" w:lineRule="auto"/>
      </w:pPr>
      <w:r>
        <w:separator/>
      </w:r>
    </w:p>
  </w:endnote>
  <w:endnote w:type="continuationSeparator" w:id="0">
    <w:p w:rsidR="00146B8A" w:rsidRDefault="00146B8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8A" w:rsidRDefault="00146B8A" w:rsidP="00A45FBF">
      <w:pPr>
        <w:spacing w:after="0" w:line="240" w:lineRule="auto"/>
      </w:pPr>
      <w:r>
        <w:separator/>
      </w:r>
    </w:p>
  </w:footnote>
  <w:footnote w:type="continuationSeparator" w:id="0">
    <w:p w:rsidR="00146B8A" w:rsidRDefault="00146B8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46B8A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03B"/>
    <w:rsid w:val="004F72F9"/>
    <w:rsid w:val="0052299F"/>
    <w:rsid w:val="00531F46"/>
    <w:rsid w:val="00541800"/>
    <w:rsid w:val="0056054E"/>
    <w:rsid w:val="0058053E"/>
    <w:rsid w:val="005927F1"/>
    <w:rsid w:val="00630D16"/>
    <w:rsid w:val="00693864"/>
    <w:rsid w:val="006A4413"/>
    <w:rsid w:val="006A52E1"/>
    <w:rsid w:val="006F38B1"/>
    <w:rsid w:val="00712787"/>
    <w:rsid w:val="007416AB"/>
    <w:rsid w:val="007476E2"/>
    <w:rsid w:val="00787B26"/>
    <w:rsid w:val="007D0F12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10A9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1C19"/>
    <w:rsid w:val="00BA539D"/>
    <w:rsid w:val="00BB5DED"/>
    <w:rsid w:val="00C01227"/>
    <w:rsid w:val="00C247E3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17</cp:revision>
  <cp:lastPrinted>2019-09-30T13:00:00Z</cp:lastPrinted>
  <dcterms:created xsi:type="dcterms:W3CDTF">2017-12-29T09:59:00Z</dcterms:created>
  <dcterms:modified xsi:type="dcterms:W3CDTF">2019-09-30T13:01:00Z</dcterms:modified>
</cp:coreProperties>
</file>